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9BFB" w14:textId="585C3D9E" w:rsidR="00917F75" w:rsidRPr="00917F75" w:rsidRDefault="00917F75" w:rsidP="00917F75">
      <w:pPr>
        <w:pageBreakBefore/>
        <w:spacing w:before="100" w:beforeAutospacing="1" w:after="119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  <w:lang w:eastAsia="fr-FR"/>
        </w:rPr>
      </w:pPr>
      <w:r w:rsidRPr="00917F75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  <w:lang w:eastAsia="fr-FR"/>
        </w:rPr>
        <w:t>Recours gracieux</w:t>
      </w:r>
    </w:p>
    <w:p w14:paraId="6905CDF6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C69BF" w14:textId="091486A0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Nom, Prénom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Monsieur le Directeur Académique</w:t>
      </w:r>
    </w:p>
    <w:p w14:paraId="4F557A0C" w14:textId="77777777" w:rsidR="00917F75" w:rsidRPr="00917F75" w:rsidRDefault="00917F75" w:rsidP="0091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Adresse administrative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28, bd Charles Nedelec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Corps, grade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>13003 Marseille</w:t>
      </w:r>
    </w:p>
    <w:p w14:paraId="1C6FA463" w14:textId="77777777" w:rsidR="00917F75" w:rsidRDefault="00917F75" w:rsidP="00917F7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F5D6E6" w14:textId="62464150" w:rsidR="00917F75" w:rsidRPr="00917F75" w:rsidRDefault="00917F75" w:rsidP="00917F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………</w:t>
      </w:r>
      <w:proofErr w:type="gramStart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…….</w:t>
      </w:r>
      <w:proofErr w:type="gramEnd"/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, le</w:t>
      </w:r>
      <w:r w:rsidRPr="00917F75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282DC2" w:rsidRPr="00282DC2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….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/ 202</w:t>
      </w: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31090B6" w14:textId="77777777" w:rsidR="00917F75" w:rsidRPr="00917F75" w:rsidRDefault="00917F75" w:rsidP="00917F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0ACFEB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lang w:eastAsia="fr-FR"/>
        </w:rPr>
        <w:t>Saisine de la CAPD : « demande de révision de l’appréciation finale de mon rendez-vous de carrière »</w:t>
      </w:r>
    </w:p>
    <w:p w14:paraId="4D2D9E36" w14:textId="11885D71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Copie aux </w:t>
      </w:r>
      <w:proofErr w:type="spellStart"/>
      <w:r w:rsidRPr="00917F75">
        <w:rPr>
          <w:rFonts w:ascii="Arial" w:eastAsia="Times New Roman" w:hAnsi="Arial" w:cs="Arial"/>
          <w:sz w:val="24"/>
          <w:szCs w:val="24"/>
          <w:lang w:eastAsia="fr-FR"/>
        </w:rPr>
        <w:t>délégué·es</w:t>
      </w:r>
      <w:proofErr w:type="spellEnd"/>
      <w:r w:rsidRPr="00917F75">
        <w:rPr>
          <w:rFonts w:ascii="Arial" w:eastAsia="Times New Roman" w:hAnsi="Arial" w:cs="Arial"/>
          <w:sz w:val="24"/>
          <w:szCs w:val="24"/>
          <w:lang w:eastAsia="fr-FR"/>
        </w:rPr>
        <w:t xml:space="preserve"> des personnels du </w:t>
      </w:r>
      <w:proofErr w:type="spellStart"/>
      <w:r w:rsidRPr="00917F75">
        <w:rPr>
          <w:rFonts w:ascii="Arial" w:eastAsia="Times New Roman" w:hAnsi="Arial" w:cs="Arial"/>
          <w:sz w:val="24"/>
          <w:szCs w:val="24"/>
          <w:lang w:eastAsia="fr-FR"/>
        </w:rPr>
        <w:t>SNUipp</w:t>
      </w:r>
      <w:proofErr w:type="spellEnd"/>
      <w:r w:rsidRPr="00917F75">
        <w:rPr>
          <w:rFonts w:ascii="Arial" w:eastAsia="Times New Roman" w:hAnsi="Arial" w:cs="Arial"/>
          <w:sz w:val="24"/>
          <w:szCs w:val="24"/>
          <w:lang w:eastAsia="fr-FR"/>
        </w:rPr>
        <w:t>-FSU 13</w:t>
      </w:r>
      <w:r w:rsidR="00282DC2">
        <w:rPr>
          <w:rFonts w:ascii="Arial" w:eastAsia="Times New Roman" w:hAnsi="Arial" w:cs="Arial"/>
          <w:sz w:val="24"/>
          <w:szCs w:val="24"/>
          <w:lang w:eastAsia="fr-FR"/>
        </w:rPr>
        <w:t xml:space="preserve"> pour mandatement</w:t>
      </w:r>
    </w:p>
    <w:p w14:paraId="6A1B5755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64466" w14:textId="480C02E2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lang w:eastAsia="fr-FR"/>
        </w:rPr>
        <w:t>Monsieur le président de la CAPD des BDR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14:paraId="071AE8BB" w14:textId="4DE38459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lang w:eastAsia="fr-FR"/>
        </w:rPr>
        <w:t xml:space="preserve">J’ai adressé le </w:t>
      </w:r>
      <w:r w:rsidRPr="004C116A">
        <w:rPr>
          <w:rFonts w:ascii="Arial" w:eastAsia="Times New Roman" w:hAnsi="Arial" w:cs="Arial"/>
          <w:sz w:val="24"/>
          <w:szCs w:val="24"/>
          <w:shd w:val="clear" w:color="auto" w:fill="FFFF00"/>
          <w:lang w:eastAsia="fr-FR"/>
        </w:rPr>
        <w:t>xx/</w:t>
      </w:r>
      <w:r>
        <w:rPr>
          <w:rFonts w:ascii="Arial" w:eastAsia="Times New Roman" w:hAnsi="Arial" w:cs="Arial"/>
          <w:sz w:val="24"/>
          <w:szCs w:val="24"/>
          <w:shd w:val="clear" w:color="auto" w:fill="FFFF00"/>
          <w:lang w:eastAsia="fr-FR"/>
        </w:rPr>
        <w:t>09</w:t>
      </w:r>
      <w:r w:rsidRPr="004C116A">
        <w:rPr>
          <w:rFonts w:ascii="Arial" w:eastAsia="Times New Roman" w:hAnsi="Arial" w:cs="Arial"/>
          <w:sz w:val="24"/>
          <w:szCs w:val="24"/>
          <w:shd w:val="clear" w:color="auto" w:fill="FFFF00"/>
          <w:lang w:eastAsia="fr-FR"/>
        </w:rPr>
        <w:t>/20</w:t>
      </w:r>
      <w:r>
        <w:rPr>
          <w:rFonts w:ascii="Arial" w:eastAsia="Times New Roman" w:hAnsi="Arial" w:cs="Arial"/>
          <w:sz w:val="24"/>
          <w:szCs w:val="24"/>
          <w:shd w:val="clear" w:color="auto" w:fill="FFFF00"/>
          <w:lang w:eastAsia="fr-FR"/>
        </w:rPr>
        <w:t>22</w:t>
      </w:r>
      <w:r w:rsidRPr="004C116A">
        <w:rPr>
          <w:rFonts w:ascii="Arial" w:eastAsia="Times New Roman" w:hAnsi="Arial" w:cs="Arial"/>
          <w:sz w:val="24"/>
          <w:szCs w:val="24"/>
          <w:lang w:eastAsia="fr-FR"/>
        </w:rPr>
        <w:t xml:space="preserve"> un recours gracieux afin de contester « l’appréciation finale » de mon rendez-vous vous de carrière.</w:t>
      </w:r>
    </w:p>
    <w:p w14:paraId="2E5F0229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Sans réponse à ce jour, j’en conclus que celui-ci est rejeté.</w:t>
      </w:r>
    </w:p>
    <w:p w14:paraId="0DE2A987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proofErr w:type="gramStart"/>
      <w:r w:rsidRPr="004C116A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ou</w:t>
      </w:r>
      <w:proofErr w:type="gramEnd"/>
    </w:p>
    <w:p w14:paraId="4B8E5039" w14:textId="0BA1EDED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Votre réponse en date du xx/xx/</w:t>
      </w:r>
      <w:r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>2022</w:t>
      </w:r>
      <w:r w:rsidRPr="004C116A">
        <w:rPr>
          <w:rFonts w:ascii="Arial" w:eastAsia="Times New Roman" w:hAnsi="Arial" w:cs="Arial"/>
          <w:sz w:val="24"/>
          <w:szCs w:val="24"/>
          <w:highlight w:val="yellow"/>
          <w:lang w:eastAsia="fr-FR"/>
        </w:rPr>
        <w:t xml:space="preserve"> m’informe que celui-ci est rejeté.</w:t>
      </w:r>
    </w:p>
    <w:p w14:paraId="2DA86CAE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E1E1D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lang w:eastAsia="fr-FR"/>
        </w:rPr>
        <w:t>En conséquence, je demande que la CAPD soit saisie de ma demande pour statuer sur ma situation en vue d’obtenir une amélioration de « l’appréciation finale ».</w:t>
      </w:r>
    </w:p>
    <w:p w14:paraId="02B5FC48" w14:textId="77777777" w:rsidR="00282DC2" w:rsidRPr="004C116A" w:rsidRDefault="00282DC2" w:rsidP="00282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16A">
        <w:rPr>
          <w:rFonts w:ascii="Arial" w:eastAsia="Times New Roman" w:hAnsi="Arial" w:cs="Arial"/>
          <w:sz w:val="24"/>
          <w:szCs w:val="24"/>
          <w:lang w:eastAsia="fr-FR"/>
        </w:rPr>
        <w:t>Veuillez agréer, Monsieur le Directeur Académique, l’expression de mes salutations distinguées.</w:t>
      </w:r>
    </w:p>
    <w:p w14:paraId="52BB2117" w14:textId="77777777" w:rsidR="00917F75" w:rsidRPr="00917F75" w:rsidRDefault="00917F75" w:rsidP="00917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AEDAD" w14:textId="77777777" w:rsidR="00E95500" w:rsidRDefault="00E95500"/>
    <w:sectPr w:rsidR="00E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71C25"/>
    <w:multiLevelType w:val="multilevel"/>
    <w:tmpl w:val="CC8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0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75"/>
    <w:rsid w:val="00282DC2"/>
    <w:rsid w:val="00917F75"/>
    <w:rsid w:val="00E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47C"/>
  <w15:chartTrackingRefBased/>
  <w15:docId w15:val="{E336EEF4-2422-4AB9-86B7-38067F5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7F7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F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7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akliouat</dc:creator>
  <cp:keywords/>
  <dc:description/>
  <cp:lastModifiedBy>virginie akliouat</cp:lastModifiedBy>
  <cp:revision>2</cp:revision>
  <dcterms:created xsi:type="dcterms:W3CDTF">2022-09-16T10:41:00Z</dcterms:created>
  <dcterms:modified xsi:type="dcterms:W3CDTF">2022-09-16T10:41:00Z</dcterms:modified>
</cp:coreProperties>
</file>